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FD9" w:rsidRPr="004F3D7A" w:rsidRDefault="00B46FD9" w:rsidP="00B46FD9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rFonts w:hint="eastAsia"/>
          <w:b/>
          <w:sz w:val="28"/>
          <w:szCs w:val="28"/>
        </w:rPr>
        <w:t>2017学年第1学期</w:t>
      </w:r>
      <w:r w:rsidRPr="004F3D7A">
        <w:rPr>
          <w:rFonts w:hint="eastAsia"/>
          <w:b/>
          <w:sz w:val="28"/>
          <w:szCs w:val="28"/>
        </w:rPr>
        <w:t>工程数学</w:t>
      </w:r>
      <w:r>
        <w:rPr>
          <w:rFonts w:hint="eastAsia"/>
          <w:b/>
          <w:sz w:val="28"/>
          <w:szCs w:val="28"/>
        </w:rPr>
        <w:t>教研室工作</w:t>
      </w:r>
      <w:r w:rsidRPr="004F3D7A">
        <w:rPr>
          <w:rFonts w:hint="eastAsia"/>
          <w:b/>
          <w:sz w:val="28"/>
          <w:szCs w:val="28"/>
        </w:rPr>
        <w:t>计划</w:t>
      </w:r>
    </w:p>
    <w:p w:rsidR="00B46FD9" w:rsidRPr="00F477C0" w:rsidRDefault="00B46FD9" w:rsidP="00B46FD9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本学期</w:t>
      </w:r>
      <w:r w:rsidRPr="00F477C0">
        <w:rPr>
          <w:rFonts w:hint="eastAsia"/>
          <w:sz w:val="24"/>
          <w:szCs w:val="24"/>
        </w:rPr>
        <w:t>工程数学教研室工作安排如下：</w:t>
      </w:r>
    </w:p>
    <w:p w:rsidR="00B46FD9" w:rsidRPr="00F477C0" w:rsidRDefault="00B46FD9" w:rsidP="00B46FD9">
      <w:pPr>
        <w:pStyle w:val="a3"/>
        <w:numPr>
          <w:ilvl w:val="0"/>
          <w:numId w:val="1"/>
        </w:numPr>
        <w:ind w:firstLineChars="0"/>
        <w:rPr>
          <w:sz w:val="24"/>
          <w:szCs w:val="24"/>
        </w:rPr>
      </w:pPr>
      <w:r w:rsidRPr="00F477C0">
        <w:rPr>
          <w:rFonts w:hint="eastAsia"/>
          <w:sz w:val="24"/>
          <w:szCs w:val="24"/>
        </w:rPr>
        <w:t>落实常规教学工作：</w:t>
      </w:r>
    </w:p>
    <w:p w:rsidR="00B46FD9" w:rsidRPr="00F477C0" w:rsidRDefault="00B46FD9" w:rsidP="00B46FD9">
      <w:pPr>
        <w:pStyle w:val="a3"/>
        <w:ind w:left="360" w:firstLineChars="0" w:firstLine="0"/>
        <w:rPr>
          <w:sz w:val="24"/>
          <w:szCs w:val="24"/>
        </w:rPr>
      </w:pPr>
      <w:r w:rsidRPr="00F477C0">
        <w:rPr>
          <w:rFonts w:hint="eastAsia"/>
          <w:sz w:val="24"/>
          <w:szCs w:val="24"/>
        </w:rPr>
        <w:t>参与人才培养计划、教学大纲、课程标准、教学计划等制定，保证教学正常运行；</w:t>
      </w:r>
    </w:p>
    <w:p w:rsidR="00B46FD9" w:rsidRPr="00F477C0" w:rsidRDefault="00B46FD9" w:rsidP="00B46FD9">
      <w:pPr>
        <w:pStyle w:val="a3"/>
        <w:numPr>
          <w:ilvl w:val="0"/>
          <w:numId w:val="1"/>
        </w:numPr>
        <w:ind w:firstLineChars="0"/>
        <w:rPr>
          <w:sz w:val="24"/>
          <w:szCs w:val="24"/>
        </w:rPr>
      </w:pPr>
      <w:r w:rsidRPr="00F477C0">
        <w:rPr>
          <w:rFonts w:hint="eastAsia"/>
          <w:sz w:val="24"/>
          <w:szCs w:val="24"/>
        </w:rPr>
        <w:t>开展不少于一次的专题教研活动，学习教育理论，进行教学研究；</w:t>
      </w:r>
    </w:p>
    <w:p w:rsidR="00B46FD9" w:rsidRDefault="00907AF3" w:rsidP="00B46FD9">
      <w:pPr>
        <w:pStyle w:val="a3"/>
        <w:numPr>
          <w:ilvl w:val="0"/>
          <w:numId w:val="1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教研室</w:t>
      </w:r>
      <w:r w:rsidR="00B46FD9" w:rsidRPr="00F477C0">
        <w:rPr>
          <w:rFonts w:hint="eastAsia"/>
          <w:sz w:val="24"/>
          <w:szCs w:val="24"/>
        </w:rPr>
        <w:t>组织一次</w:t>
      </w:r>
      <w:r>
        <w:rPr>
          <w:rFonts w:hint="eastAsia"/>
          <w:sz w:val="24"/>
          <w:szCs w:val="24"/>
        </w:rPr>
        <w:t>公开</w:t>
      </w:r>
      <w:r w:rsidR="00B46FD9" w:rsidRPr="00F477C0">
        <w:rPr>
          <w:rFonts w:hint="eastAsia"/>
          <w:sz w:val="24"/>
          <w:szCs w:val="24"/>
        </w:rPr>
        <w:t>课，探讨教学疑问、交流教学经验；</w:t>
      </w:r>
    </w:p>
    <w:p w:rsidR="00B46FD9" w:rsidRPr="00F477C0" w:rsidRDefault="00B46FD9" w:rsidP="00B46FD9">
      <w:pPr>
        <w:pStyle w:val="a3"/>
        <w:numPr>
          <w:ilvl w:val="0"/>
          <w:numId w:val="1"/>
        </w:numPr>
        <w:ind w:firstLineChars="0"/>
        <w:rPr>
          <w:sz w:val="24"/>
          <w:szCs w:val="24"/>
        </w:rPr>
      </w:pPr>
      <w:r w:rsidRPr="00F477C0">
        <w:rPr>
          <w:rFonts w:hint="eastAsia"/>
          <w:sz w:val="24"/>
          <w:szCs w:val="24"/>
        </w:rPr>
        <w:t>按学校要求，教师间开展相互听课；</w:t>
      </w:r>
    </w:p>
    <w:p w:rsidR="00B46FD9" w:rsidRPr="00F477C0" w:rsidRDefault="000F1383" w:rsidP="00B46FD9">
      <w:pPr>
        <w:pStyle w:val="a3"/>
        <w:numPr>
          <w:ilvl w:val="0"/>
          <w:numId w:val="1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《</w:t>
      </w:r>
      <w:r w:rsidR="00B46FD9" w:rsidRPr="00F477C0">
        <w:rPr>
          <w:rFonts w:hint="eastAsia"/>
          <w:sz w:val="24"/>
          <w:szCs w:val="24"/>
        </w:rPr>
        <w:t>线性代数</w:t>
      </w:r>
      <w:r>
        <w:rPr>
          <w:rFonts w:hint="eastAsia"/>
          <w:sz w:val="24"/>
          <w:szCs w:val="24"/>
        </w:rPr>
        <w:t>》</w:t>
      </w:r>
      <w:r w:rsidR="009A14E0">
        <w:rPr>
          <w:rFonts w:hint="eastAsia"/>
          <w:sz w:val="24"/>
          <w:szCs w:val="24"/>
        </w:rPr>
        <w:t>课程进行教学内容改革。</w:t>
      </w:r>
    </w:p>
    <w:p w:rsidR="008101FA" w:rsidRPr="008F158A" w:rsidRDefault="008101FA">
      <w:pPr>
        <w:rPr>
          <w:sz w:val="24"/>
          <w:szCs w:val="24"/>
        </w:rPr>
      </w:pPr>
    </w:p>
    <w:sectPr w:rsidR="008101FA" w:rsidRPr="008F15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2150" w:rsidRDefault="00E12150" w:rsidP="00A418A2">
      <w:r>
        <w:separator/>
      </w:r>
    </w:p>
  </w:endnote>
  <w:endnote w:type="continuationSeparator" w:id="0">
    <w:p w:rsidR="00E12150" w:rsidRDefault="00E12150" w:rsidP="00A41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18A2" w:rsidRDefault="00A418A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18A2" w:rsidRDefault="00A418A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18A2" w:rsidRDefault="00A418A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2150" w:rsidRDefault="00E12150" w:rsidP="00A418A2">
      <w:r>
        <w:separator/>
      </w:r>
    </w:p>
  </w:footnote>
  <w:footnote w:type="continuationSeparator" w:id="0">
    <w:p w:rsidR="00E12150" w:rsidRDefault="00E12150" w:rsidP="00A418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18A2" w:rsidRDefault="00A418A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18A2" w:rsidRDefault="00A418A2" w:rsidP="00A418A2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18A2" w:rsidRDefault="00A418A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93419D"/>
    <w:multiLevelType w:val="hybridMultilevel"/>
    <w:tmpl w:val="1BDC2B0A"/>
    <w:lvl w:ilvl="0" w:tplc="0F94248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FD9"/>
    <w:rsid w:val="00035550"/>
    <w:rsid w:val="00042BC8"/>
    <w:rsid w:val="00054957"/>
    <w:rsid w:val="000E5218"/>
    <w:rsid w:val="000F1383"/>
    <w:rsid w:val="00132B9A"/>
    <w:rsid w:val="00134DA1"/>
    <w:rsid w:val="00150B31"/>
    <w:rsid w:val="0016195E"/>
    <w:rsid w:val="00194820"/>
    <w:rsid w:val="001D4DA9"/>
    <w:rsid w:val="0024023D"/>
    <w:rsid w:val="00241246"/>
    <w:rsid w:val="00262498"/>
    <w:rsid w:val="0028796B"/>
    <w:rsid w:val="002A2D16"/>
    <w:rsid w:val="002E1442"/>
    <w:rsid w:val="003155A0"/>
    <w:rsid w:val="00320722"/>
    <w:rsid w:val="00333D71"/>
    <w:rsid w:val="003A13CA"/>
    <w:rsid w:val="003A2FEC"/>
    <w:rsid w:val="003A6367"/>
    <w:rsid w:val="0043669F"/>
    <w:rsid w:val="00482B55"/>
    <w:rsid w:val="00496191"/>
    <w:rsid w:val="004B61B1"/>
    <w:rsid w:val="004B73D4"/>
    <w:rsid w:val="004C469C"/>
    <w:rsid w:val="004F358E"/>
    <w:rsid w:val="005142DF"/>
    <w:rsid w:val="00515D5D"/>
    <w:rsid w:val="00531C2A"/>
    <w:rsid w:val="00550144"/>
    <w:rsid w:val="00557B96"/>
    <w:rsid w:val="00583B51"/>
    <w:rsid w:val="00585771"/>
    <w:rsid w:val="0058584F"/>
    <w:rsid w:val="005A5F50"/>
    <w:rsid w:val="006009B0"/>
    <w:rsid w:val="006565ED"/>
    <w:rsid w:val="00674149"/>
    <w:rsid w:val="00757F34"/>
    <w:rsid w:val="007A1C6E"/>
    <w:rsid w:val="007A5FDC"/>
    <w:rsid w:val="007E1DC2"/>
    <w:rsid w:val="007F2B43"/>
    <w:rsid w:val="008101FA"/>
    <w:rsid w:val="00821A89"/>
    <w:rsid w:val="00866ABF"/>
    <w:rsid w:val="00884852"/>
    <w:rsid w:val="00885C88"/>
    <w:rsid w:val="0089338E"/>
    <w:rsid w:val="008F158A"/>
    <w:rsid w:val="008F7912"/>
    <w:rsid w:val="00907AF3"/>
    <w:rsid w:val="009156E1"/>
    <w:rsid w:val="00921FCB"/>
    <w:rsid w:val="0092592B"/>
    <w:rsid w:val="00931B31"/>
    <w:rsid w:val="00947BC2"/>
    <w:rsid w:val="00974B83"/>
    <w:rsid w:val="009A0F89"/>
    <w:rsid w:val="009A14E0"/>
    <w:rsid w:val="009E66DD"/>
    <w:rsid w:val="00A053FB"/>
    <w:rsid w:val="00A169C1"/>
    <w:rsid w:val="00A418A2"/>
    <w:rsid w:val="00A434FC"/>
    <w:rsid w:val="00A43AD8"/>
    <w:rsid w:val="00A46C52"/>
    <w:rsid w:val="00A62C48"/>
    <w:rsid w:val="00AA6B93"/>
    <w:rsid w:val="00AE2443"/>
    <w:rsid w:val="00AE4DEB"/>
    <w:rsid w:val="00B46FD9"/>
    <w:rsid w:val="00B664A1"/>
    <w:rsid w:val="00B81359"/>
    <w:rsid w:val="00B85594"/>
    <w:rsid w:val="00BD2523"/>
    <w:rsid w:val="00BE6CEC"/>
    <w:rsid w:val="00C332D8"/>
    <w:rsid w:val="00C3710E"/>
    <w:rsid w:val="00CB5601"/>
    <w:rsid w:val="00D805B1"/>
    <w:rsid w:val="00E12150"/>
    <w:rsid w:val="00E24F78"/>
    <w:rsid w:val="00E25243"/>
    <w:rsid w:val="00E975AE"/>
    <w:rsid w:val="00F171C5"/>
    <w:rsid w:val="00F5104C"/>
    <w:rsid w:val="00FA2EE9"/>
    <w:rsid w:val="00FB0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F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6FD9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A418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418A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418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418A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F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6FD9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A418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418A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418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418A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153</Characters>
  <Application>Microsoft Office Word</Application>
  <DocSecurity>0</DocSecurity>
  <Lines>1</Lines>
  <Paragraphs>1</Paragraphs>
  <ScaleCrop>false</ScaleCrop>
  <Company>微软中国</Company>
  <LinksUpToDate>false</LinksUpToDate>
  <CharactersWithSpaces>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王洁</dc:creator>
  <cp:lastModifiedBy>微软用户</cp:lastModifiedBy>
  <cp:revision>2</cp:revision>
  <dcterms:created xsi:type="dcterms:W3CDTF">2017-09-13T00:00:00Z</dcterms:created>
  <dcterms:modified xsi:type="dcterms:W3CDTF">2017-09-13T00:00:00Z</dcterms:modified>
</cp:coreProperties>
</file>